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5" w:rsidRDefault="002B77A5" w:rsidP="002B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 Kráľovnej pokoja, Žilina</w:t>
      </w:r>
    </w:p>
    <w:p w:rsidR="00F250B4" w:rsidRPr="002B77A5" w:rsidRDefault="00F250B4" w:rsidP="002B77A5">
      <w:pPr>
        <w:jc w:val="center"/>
        <w:rPr>
          <w:b/>
          <w:sz w:val="28"/>
          <w:szCs w:val="28"/>
        </w:rPr>
      </w:pPr>
      <w:r w:rsidRPr="002B77A5">
        <w:rPr>
          <w:b/>
          <w:sz w:val="28"/>
          <w:szCs w:val="28"/>
        </w:rPr>
        <w:t xml:space="preserve">Pomôcky pre </w:t>
      </w:r>
      <w:r w:rsidR="007A7792">
        <w:rPr>
          <w:b/>
          <w:sz w:val="28"/>
          <w:szCs w:val="28"/>
        </w:rPr>
        <w:t> štvrtákov ZŠ</w:t>
      </w:r>
      <w:r w:rsidR="002B77A5" w:rsidRPr="002B77A5">
        <w:rPr>
          <w:b/>
          <w:sz w:val="28"/>
          <w:szCs w:val="28"/>
        </w:rPr>
        <w:t xml:space="preserve"> v školskom roku 20</w:t>
      </w:r>
      <w:r w:rsidR="004D4836">
        <w:rPr>
          <w:b/>
          <w:sz w:val="28"/>
          <w:szCs w:val="28"/>
        </w:rPr>
        <w:t>20</w:t>
      </w:r>
      <w:r w:rsidR="002B77A5" w:rsidRPr="002B77A5">
        <w:rPr>
          <w:b/>
          <w:sz w:val="28"/>
          <w:szCs w:val="28"/>
        </w:rPr>
        <w:t>/</w:t>
      </w:r>
      <w:r w:rsidR="004D4836">
        <w:rPr>
          <w:b/>
          <w:sz w:val="28"/>
          <w:szCs w:val="28"/>
        </w:rPr>
        <w:t>21</w:t>
      </w:r>
    </w:p>
    <w:p w:rsidR="00F250B4" w:rsidRPr="00F250B4" w:rsidRDefault="00F250B4" w:rsidP="00F250B4">
      <w:pPr>
        <w:rPr>
          <w:b/>
        </w:rPr>
      </w:pPr>
    </w:p>
    <w:p w:rsidR="007A7792" w:rsidRPr="007A7792" w:rsidRDefault="007A7792">
      <w:pPr>
        <w:rPr>
          <w:b/>
          <w:sz w:val="24"/>
          <w:szCs w:val="24"/>
        </w:rPr>
      </w:pPr>
      <w:bookmarkStart w:id="0" w:name="_GoBack"/>
      <w:bookmarkEnd w:id="0"/>
      <w:r w:rsidRPr="007A7792">
        <w:rPr>
          <w:b/>
          <w:sz w:val="24"/>
          <w:szCs w:val="24"/>
        </w:rPr>
        <w:t xml:space="preserve">Pomôcky pre štvrtákov: </w:t>
      </w:r>
    </w:p>
    <w:p w:rsidR="007A7792" w:rsidRDefault="007A7792">
      <w:r>
        <w:t xml:space="preserve">Zošit 523 5 ks </w:t>
      </w:r>
    </w:p>
    <w:p w:rsidR="007A7792" w:rsidRDefault="007A7792">
      <w:r>
        <w:t xml:space="preserve">Zošit 544 10 ks </w:t>
      </w:r>
    </w:p>
    <w:p w:rsidR="007A7792" w:rsidRDefault="007A7792">
      <w:r>
        <w:t xml:space="preserve">Zošit 540 2 ks </w:t>
      </w:r>
    </w:p>
    <w:p w:rsidR="007A7792" w:rsidRDefault="007A7792">
      <w:r>
        <w:t xml:space="preserve">Notový zošit 1 ks </w:t>
      </w:r>
    </w:p>
    <w:p w:rsidR="007A7792" w:rsidRDefault="007A7792">
      <w:r>
        <w:t xml:space="preserve">Zošit 420 2 ks </w:t>
      </w:r>
    </w:p>
    <w:p w:rsidR="007A7792" w:rsidRDefault="007A7792">
      <w:r>
        <w:t xml:space="preserve">Zošit 624 2 ks </w:t>
      </w:r>
    </w:p>
    <w:p w:rsidR="007A7792" w:rsidRDefault="007A7792">
      <w:r>
        <w:t xml:space="preserve">Zošit 5110 1 ks </w:t>
      </w:r>
    </w:p>
    <w:p w:rsidR="007A7792" w:rsidRDefault="007A7792">
      <w:r>
        <w:t xml:space="preserve">Výkres A3 20 ks </w:t>
      </w:r>
    </w:p>
    <w:p w:rsidR="007A7792" w:rsidRDefault="007A7792">
      <w:r>
        <w:t xml:space="preserve">Výkres A4 20 ks farebný papier ceruzka č. 2,3 pravítko </w:t>
      </w:r>
    </w:p>
    <w:p w:rsidR="007A7792" w:rsidRDefault="007A7792">
      <w:r>
        <w:t xml:space="preserve">Okrem toho budú potrebné aj pomôcky na </w:t>
      </w:r>
      <w:proofErr w:type="spellStart"/>
      <w:r>
        <w:t>Vv</w:t>
      </w:r>
      <w:proofErr w:type="spellEnd"/>
      <w:r>
        <w:t xml:space="preserve"> v krabici - temperové farby, </w:t>
      </w:r>
      <w:proofErr w:type="spellStart"/>
      <w:r>
        <w:t>voskovky</w:t>
      </w:r>
      <w:proofErr w:type="spellEnd"/>
      <w:r>
        <w:t xml:space="preserve">, ploché štetce č.8,10,12, zásterka, obrus, pohárik na vodu, čierny tuš, plastelína, nožnice, lepidlo, úbor na </w:t>
      </w:r>
      <w:proofErr w:type="spellStart"/>
      <w:r>
        <w:t>Tv</w:t>
      </w:r>
      <w:proofErr w:type="spellEnd"/>
      <w:r>
        <w:t xml:space="preserve">, vrecko na prezuvky, prezuvky, podložka do prírodovedy a vlastivedy, vybavený peračník, obaly na učebnice a zošity. </w:t>
      </w:r>
    </w:p>
    <w:p w:rsidR="007A7792" w:rsidRDefault="007A7792">
      <w:r>
        <w:t xml:space="preserve">Na začiatku roka sa objednajú platené pracovné zošity. </w:t>
      </w:r>
    </w:p>
    <w:p w:rsidR="002B77A5" w:rsidRDefault="007A7792">
      <w:r>
        <w:t>VŠETKY VECI JE NEVYHNUTNÉ OZNAČIŤ MENOM A PRIEZVISKOM!</w:t>
      </w:r>
    </w:p>
    <w:p w:rsidR="007A7792" w:rsidRDefault="007A7792" w:rsidP="002B77A5">
      <w:pPr>
        <w:spacing w:after="0" w:line="276" w:lineRule="auto"/>
      </w:pPr>
    </w:p>
    <w:p w:rsidR="007C0198" w:rsidRDefault="007C0198" w:rsidP="002B77A5">
      <w:pPr>
        <w:spacing w:after="0" w:line="276" w:lineRule="auto"/>
      </w:pPr>
      <w:r>
        <w:t>Ďakujem</w:t>
      </w:r>
      <w:r w:rsidR="002B77A5">
        <w:t>e</w:t>
      </w:r>
      <w:r>
        <w:t>.</w:t>
      </w:r>
    </w:p>
    <w:p w:rsidR="002B77A5" w:rsidRPr="002B77A5" w:rsidRDefault="002B77A5" w:rsidP="002B77A5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w:rsidR="002B77A5" w:rsidRPr="002B77A5" w:rsidRDefault="002B77A5" w:rsidP="002B77A5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učiteľky prvého </w:t>
      </w:r>
      <w:r w:rsidR="007A7792">
        <w:rPr>
          <w:i/>
        </w:rPr>
        <w:t>stupňa</w:t>
      </w:r>
      <w:r w:rsidRPr="002B77A5">
        <w:rPr>
          <w:i/>
        </w:rPr>
        <w:t xml:space="preserve"> ZŠ</w:t>
      </w:r>
    </w:p>
    <w:p w:rsidR="002B77A5" w:rsidRDefault="002B77A5"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</w:p>
    <w:sectPr w:rsidR="002B77A5" w:rsidSect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4"/>
    <w:rsid w:val="000660B6"/>
    <w:rsid w:val="002B77A5"/>
    <w:rsid w:val="003330DA"/>
    <w:rsid w:val="0038000A"/>
    <w:rsid w:val="004D4836"/>
    <w:rsid w:val="0057074B"/>
    <w:rsid w:val="007A7792"/>
    <w:rsid w:val="007C0198"/>
    <w:rsid w:val="00E919B5"/>
    <w:rsid w:val="00F2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0887"/>
  <w15:docId w15:val="{F803717B-68FD-4AAB-8167-468729E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zborovna_1</dc:creator>
  <cp:lastModifiedBy>Miroslav Malacha</cp:lastModifiedBy>
  <cp:revision>2</cp:revision>
  <dcterms:created xsi:type="dcterms:W3CDTF">2020-06-27T08:29:00Z</dcterms:created>
  <dcterms:modified xsi:type="dcterms:W3CDTF">2020-06-27T08:29:00Z</dcterms:modified>
</cp:coreProperties>
</file>